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A7" w:rsidRDefault="00C45AA7" w:rsidP="00C45A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C45AA7">
        <w:rPr>
          <w:rFonts w:ascii="Tahoma" w:eastAsia="Times New Roman" w:hAnsi="Tahoma" w:cs="Tahoma"/>
          <w:b/>
          <w:color w:val="000000"/>
          <w:sz w:val="36"/>
          <w:szCs w:val="36"/>
        </w:rPr>
        <w:t>PJ 44-Wash 42</w:t>
      </w:r>
    </w:p>
    <w:p w:rsidR="00C45AA7" w:rsidRDefault="00C45AA7" w:rsidP="00C45A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</w:p>
    <w:p w:rsidR="00C45AA7" w:rsidRPr="00C45AA7" w:rsidRDefault="00C45AA7" w:rsidP="00C45AA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36"/>
          <w:szCs w:val="36"/>
        </w:rPr>
      </w:pP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>99lbs Brandon Toledo (W) won by FF</w:t>
      </w: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>106lbs Dylan Booth (PJ) won by FF</w:t>
      </w: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113lbs Justin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Clavell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(W) WBF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Nasson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Bailey (PJ) 1:34</w:t>
      </w: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120lbs Luis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Andreakis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(W) WBF Marcus Henderson (PJ) 2:15</w:t>
      </w: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126lbs Bryan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Mongiello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(W) won by FF</w:t>
      </w: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132lbs Jonathan Rhoades (PJ)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dec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Justin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Guarno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(W) 6-4</w:t>
      </w: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138lbs Mark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Milisci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(W) WBF Hunter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Curreri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(PJ) 2:14</w:t>
      </w: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>145lbs Dylan Muller (PJ) WBF Luke Harrison (W) 0:39</w:t>
      </w: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152lbs Bret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Sauchuck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(PJ) WTF Francesco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Pichardo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(W) 17-0</w:t>
      </w: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>160lbs Travis Edwards (PJ) WBF Jeff Gonzalez (W) 0:58</w:t>
      </w: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170lbs Dan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DeCarlo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(PJ) WBF Andrew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Bragado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(W) 1:59</w:t>
      </w: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>182lbs Colin Casey (W) WBF Josh Conklin (PJ) 0:25</w:t>
      </w: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>195lbs Randy Wilson (PJ) won by FF</w:t>
      </w: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220lbs Travis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Curreri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(PJ) WBF Sam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Weinger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(W) 1:25</w:t>
      </w:r>
    </w:p>
    <w:p w:rsidR="00C45AA7" w:rsidRDefault="00C45AA7" w:rsidP="00C45A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285lbs Stephen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Melgar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(W) WBF Henry </w:t>
      </w:r>
      <w:proofErr w:type="spellStart"/>
      <w:r w:rsidRPr="00C45AA7">
        <w:rPr>
          <w:rFonts w:ascii="Tahoma" w:eastAsia="Times New Roman" w:hAnsi="Tahoma" w:cs="Tahoma"/>
          <w:color w:val="000000"/>
          <w:sz w:val="32"/>
          <w:szCs w:val="32"/>
        </w:rPr>
        <w:t>Schall</w:t>
      </w:r>
      <w:proofErr w:type="spellEnd"/>
      <w:r w:rsidRPr="00C45AA7">
        <w:rPr>
          <w:rFonts w:ascii="Tahoma" w:eastAsia="Times New Roman" w:hAnsi="Tahoma" w:cs="Tahoma"/>
          <w:color w:val="000000"/>
          <w:sz w:val="32"/>
          <w:szCs w:val="32"/>
        </w:rPr>
        <w:t xml:space="preserve"> (PJ) 1:45</w:t>
      </w:r>
    </w:p>
    <w:p w:rsidR="00C45AA7" w:rsidRDefault="00C45AA7" w:rsidP="00C45A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C45AA7" w:rsidRPr="00C45AA7" w:rsidRDefault="00C45AA7" w:rsidP="00C45AA7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00"/>
          <w:sz w:val="32"/>
          <w:szCs w:val="32"/>
        </w:rPr>
      </w:pPr>
      <w:bookmarkStart w:id="0" w:name="_GoBack"/>
      <w:bookmarkEnd w:id="0"/>
    </w:p>
    <w:p w:rsidR="00C45AA7" w:rsidRPr="00C45AA7" w:rsidRDefault="00C45AA7" w:rsidP="00C45AA7">
      <w:pPr>
        <w:shd w:val="clear" w:color="auto" w:fill="FFFFFF"/>
        <w:spacing w:after="120" w:line="360" w:lineRule="auto"/>
        <w:rPr>
          <w:rFonts w:ascii="Verdana" w:eastAsia="Times New Roman" w:hAnsi="Verdana" w:cs="Tahoma"/>
          <w:color w:val="000000"/>
          <w:sz w:val="18"/>
          <w:szCs w:val="18"/>
        </w:rPr>
      </w:pPr>
      <w:r w:rsidRPr="00C45AA7">
        <w:rPr>
          <w:rFonts w:ascii="Tahoma" w:eastAsia="Times New Roman" w:hAnsi="Tahoma" w:cs="Tahoma"/>
          <w:color w:val="000000"/>
          <w:sz w:val="32"/>
          <w:szCs w:val="32"/>
        </w:rPr>
        <w:t>Port Jervis (1-1) Washingtonville (3-7)</w:t>
      </w:r>
    </w:p>
    <w:p w:rsidR="00D3796C" w:rsidRDefault="00C45AA7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A7"/>
    <w:rsid w:val="0073237F"/>
    <w:rsid w:val="00C45AA7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6231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897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2011-12-15T05:29:00Z</dcterms:created>
  <dcterms:modified xsi:type="dcterms:W3CDTF">2011-12-15T05:30:00Z</dcterms:modified>
</cp:coreProperties>
</file>