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r w:rsidRPr="003D2B82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Saugerties </w:t>
      </w:r>
      <w:proofErr w:type="gramStart"/>
      <w:r w:rsidRPr="003D2B82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66  Wallkill</w:t>
      </w:r>
      <w:proofErr w:type="gramEnd"/>
      <w:r w:rsidRPr="003D2B82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15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Pulver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Jamie 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Losito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Logan(Wallkill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1:34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Skalla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Nicholas 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Marshall, Albert(Wallkill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1:34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113: Carter, Joseph 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Doering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Edward(Wallkill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1:54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Sebesta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Nick 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Lerczak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John(Saugerties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 10-3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Yaeger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Michael 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Trafagander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Charles(Wallkill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1:23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Edward 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Curci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Nick(Wallkill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1:00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138: Owen, Tyler 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Christopher(Saugerties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 5:04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Blasko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Tyler 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Schmadel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Robert(Saugerties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 9-5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>152: Guevara-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Petrone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Alecsand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Hummer, Kyle(Saugerties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 3-1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160: Munoz, Alexander 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Cramer, Joe(Wallkill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2:38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170: Cuomo, Robert 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Austin, JD(Wallkill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:30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Mentz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Andrew 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Longinott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Evan(Wallkill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2:55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195: Bethel, James 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Hines, Dante(Wallkill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1:19 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Nakapaahu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Keoni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 6-</w:t>
      </w:r>
    </w:p>
    <w:p w:rsidR="003D2B82" w:rsidRPr="003D2B82" w:rsidRDefault="003D2B82" w:rsidP="003D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3796C" w:rsidRPr="003D2B82" w:rsidRDefault="003D2B82" w:rsidP="003D2B82">
      <w:pPr>
        <w:rPr>
          <w:rFonts w:asciiTheme="majorHAnsi" w:hAnsiTheme="majorHAnsi"/>
        </w:rPr>
      </w:pPr>
      <w:r w:rsidRPr="003D2B82">
        <w:rPr>
          <w:rFonts w:asciiTheme="majorHAnsi" w:eastAsia="Times New Roman" w:hAnsiTheme="majorHAnsi" w:cs="Courier New"/>
          <w:color w:val="000000"/>
        </w:rPr>
        <w:t xml:space="preserve">285: Stanley, Ethan (Saugerties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3D2B82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3D2B82">
        <w:rPr>
          <w:rFonts w:asciiTheme="majorHAnsi" w:eastAsia="Times New Roman" w:hAnsiTheme="majorHAnsi" w:cs="Courier New"/>
          <w:color w:val="000000"/>
        </w:rPr>
        <w:t xml:space="preserve"> Connors, Andrew(Wallkill </w:t>
      </w:r>
      <w:proofErr w:type="spellStart"/>
      <w:r w:rsidRPr="003D2B82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D2B82">
        <w:rPr>
          <w:rFonts w:asciiTheme="majorHAnsi" w:eastAsia="Times New Roman" w:hAnsiTheme="majorHAnsi" w:cs="Courier New"/>
          <w:color w:val="000000"/>
        </w:rPr>
        <w:t xml:space="preserve"> HS) 1:13</w:t>
      </w:r>
    </w:p>
    <w:sectPr w:rsidR="00D3796C" w:rsidRPr="003D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82"/>
    <w:rsid w:val="003D2B82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43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2012-01-19T15:11:00Z</dcterms:created>
  <dcterms:modified xsi:type="dcterms:W3CDTF">2012-01-19T15:12:00Z</dcterms:modified>
</cp:coreProperties>
</file>